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Иванов Евгений Алексеевич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штаба - заместитель начальника центра.Подполковник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Иванов Евгений Алексеевич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21января 1985 года в городе Дрезден ГДР.</w:t>
            </w:r>
            <w:br/>
            <w:br/>
            <w:r>
              <w:rPr/>
              <w:t xml:space="preserve">В 2008 году окончил Нижегородское высшее военно-инженерноекомандное училище (военный институт).</w:t>
            </w:r>
            <w:br/>
            <w:br/>
            <w:r>
              <w:rPr/>
              <w:t xml:space="preserve">Начал службу в системе МЧС России с августа 2008 года с офицераотдела базы (обеспечения) 294 центра по проведению спасательныхопераций.</w:t>
            </w:r>
            <w:br/>
            <w:br/>
            <w:r>
              <w:rPr/>
              <w:t xml:space="preserve">Назначен начальником штаба - заместителем начальника центра 27декабря 2022.</w:t>
            </w:r>
            <w:br/>
            <w:br/>
            <w:r>
              <w:rPr/>
              <w:t xml:space="preserve">Имеет государственные и ведомственные награды.</w:t>
            </w:r>
            <w:br/>
            <w:br/>
            <w:r>
              <w:rPr/>
              <w:t xml:space="preserve">Женат, воспитывает двоих детей.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2024-04-29T16:33:46+03:00</dcterms:created>
  <dcterms:modified xsi:type="dcterms:W3CDTF">2024-04-29T16:33:46+03:00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